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107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21079">
        <w:rPr>
          <w:rFonts w:ascii="Times New Roman" w:hAnsi="Times New Roman" w:cs="Times New Roman"/>
          <w:sz w:val="28"/>
          <w:szCs w:val="28"/>
          <w:lang w:val="uk-UA"/>
        </w:rPr>
        <w:t>Соціальна робота у сфері зайнятості</w:t>
      </w:r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227B0">
        <w:rPr>
          <w:rFonts w:ascii="Times New Roman" w:hAnsi="Times New Roman" w:cs="Times New Roman"/>
          <w:sz w:val="28"/>
          <w:szCs w:val="28"/>
          <w:lang w:val="uk-UA"/>
        </w:rPr>
        <w:t xml:space="preserve"> / кафедра соціальної педагогіки та соціальної роботи, 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21079">
        <w:rPr>
          <w:rFonts w:ascii="Times New Roman" w:hAnsi="Times New Roman" w:cs="Times New Roman"/>
          <w:sz w:val="28"/>
          <w:szCs w:val="28"/>
          <w:lang w:val="uk-UA"/>
        </w:rPr>
        <w:t>Яремчук Віталія Василівна</w:t>
      </w:r>
    </w:p>
    <w:p w:rsidR="00D06D14" w:rsidRPr="00B227B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612B4A" w:rsidRP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21079" w:rsidRPr="00021079" w:rsidRDefault="00612B4A" w:rsidP="000210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21079" w:rsidRPr="00021079">
        <w:rPr>
          <w:rFonts w:ascii="TimesNewRoman" w:hAnsi="TimesNewRoman" w:cs="TimesNewRoman"/>
          <w:sz w:val="20"/>
          <w:szCs w:val="20"/>
          <w:lang w:val="uk-UA"/>
        </w:rPr>
        <w:t xml:space="preserve"> </w:t>
      </w:r>
      <w:r w:rsidR="00021079" w:rsidRPr="00021079">
        <w:rPr>
          <w:rFonts w:ascii="Times New Roman" w:hAnsi="Times New Roman" w:cs="Times New Roman"/>
          <w:sz w:val="28"/>
          <w:szCs w:val="28"/>
          <w:lang w:val="uk-UA"/>
        </w:rPr>
        <w:t>Зайнятість, праця та соціальний захист населення: вітчизняний та зарубіжний досвід</w:t>
      </w:r>
      <w:r w:rsidR="0002107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1079" w:rsidRPr="00021079">
        <w:rPr>
          <w:rFonts w:ascii="Times New Roman" w:hAnsi="Times New Roman" w:cs="Times New Roman"/>
          <w:sz w:val="28"/>
          <w:szCs w:val="28"/>
          <w:lang w:val="uk-UA"/>
        </w:rPr>
        <w:t xml:space="preserve">// За ред.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  <w:lang w:val="uk-UA"/>
        </w:rPr>
        <w:t>к.е.н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  <w:lang w:val="uk-UA"/>
        </w:rPr>
        <w:t xml:space="preserve">., професора Т. М.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  <w:lang w:val="uk-UA"/>
        </w:rPr>
        <w:t>Кір’ян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  <w:lang w:val="uk-UA"/>
        </w:rPr>
        <w:t>. – К.: 2017. – 245 с.</w:t>
      </w:r>
    </w:p>
    <w:p w:rsidR="00021079" w:rsidRPr="00021079" w:rsidRDefault="00612B4A" w:rsidP="00D505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F5FA6"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="00021079" w:rsidRPr="00021079">
        <w:rPr>
          <w:rFonts w:ascii="Times New Roman" w:hAnsi="Times New Roman" w:cs="Times New Roman"/>
          <w:bCs/>
          <w:sz w:val="28"/>
          <w:szCs w:val="28"/>
        </w:rPr>
        <w:t>Соц</w:t>
      </w:r>
      <w:proofErr w:type="gramEnd"/>
      <w:r w:rsidR="00021079" w:rsidRPr="00021079">
        <w:rPr>
          <w:rFonts w:ascii="Times New Roman" w:hAnsi="Times New Roman" w:cs="Times New Roman"/>
          <w:bCs/>
          <w:sz w:val="28"/>
          <w:szCs w:val="28"/>
        </w:rPr>
        <w:t>іальна</w:t>
      </w:r>
      <w:proofErr w:type="spellEnd"/>
      <w:r w:rsidR="00021079" w:rsidRPr="00021079">
        <w:rPr>
          <w:rFonts w:ascii="Times New Roman" w:hAnsi="Times New Roman" w:cs="Times New Roman"/>
          <w:bCs/>
          <w:sz w:val="28"/>
          <w:szCs w:val="28"/>
        </w:rPr>
        <w:t xml:space="preserve"> робота у </w:t>
      </w:r>
      <w:proofErr w:type="spellStart"/>
      <w:r w:rsidR="00021079" w:rsidRPr="00021079">
        <w:rPr>
          <w:rFonts w:ascii="Times New Roman" w:hAnsi="Times New Roman" w:cs="Times New Roman"/>
          <w:bCs/>
          <w:sz w:val="28"/>
          <w:szCs w:val="28"/>
        </w:rPr>
        <w:t>сфері</w:t>
      </w:r>
      <w:proofErr w:type="spellEnd"/>
      <w:r w:rsidR="00021079" w:rsidRPr="000210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21079" w:rsidRPr="00021079">
        <w:rPr>
          <w:rFonts w:ascii="Times New Roman" w:hAnsi="Times New Roman" w:cs="Times New Roman"/>
          <w:bCs/>
          <w:sz w:val="28"/>
          <w:szCs w:val="28"/>
        </w:rPr>
        <w:t>зайнятості</w:t>
      </w:r>
      <w:proofErr w:type="spellEnd"/>
      <w:r w:rsidR="00021079" w:rsidRPr="0002107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21079" w:rsidRPr="00021079"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 робота / за ред. В.В.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Харабет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, А.І. Андрющенко, В.М.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Ніколаєвського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Маріуполь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21079" w:rsidRPr="00021079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1079" w:rsidRPr="0002107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021079" w:rsidRPr="00021079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="00021079" w:rsidRPr="00021079">
        <w:rPr>
          <w:rFonts w:ascii="Times New Roman" w:hAnsi="Times New Roman" w:cs="Times New Roman"/>
          <w:sz w:val="28"/>
          <w:szCs w:val="28"/>
        </w:rPr>
        <w:t>, 2012. — 568 с.</w:t>
      </w:r>
    </w:p>
    <w:p w:rsidR="00C50F5C" w:rsidRDefault="00612B4A" w:rsidP="00C50F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210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Маршавін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Ю. М.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Єдина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технологія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50F5C" w:rsidRPr="00C50F5C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C50F5C" w:rsidRPr="00C50F5C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центрами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/ Ю. М.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Маршавін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, Л. М.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Фокас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, Л. Є.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Ляміна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, Д. Ю. 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Маршавін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>. – К., 2010. – С. 481 [</w:t>
      </w:r>
      <w:proofErr w:type="spellStart"/>
      <w:r w:rsidR="00C50F5C" w:rsidRPr="00C50F5C">
        <w:rPr>
          <w:rFonts w:ascii="Times New Roman" w:hAnsi="Times New Roman" w:cs="Times New Roman"/>
          <w:sz w:val="28"/>
          <w:szCs w:val="28"/>
        </w:rPr>
        <w:t>Електрон</w:t>
      </w:r>
      <w:proofErr w:type="spellEnd"/>
      <w:r w:rsidR="00C50F5C" w:rsidRPr="00C50F5C">
        <w:rPr>
          <w:rFonts w:ascii="Times New Roman" w:hAnsi="Times New Roman" w:cs="Times New Roman"/>
          <w:sz w:val="28"/>
          <w:szCs w:val="28"/>
        </w:rPr>
        <w:t>. ресурс]. – Режим доступу</w:t>
      </w:r>
      <w:proofErr w:type="gramStart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50F5C" w:rsidRPr="00C50F5C">
        <w:rPr>
          <w:rFonts w:ascii="Times New Roman" w:hAnsi="Times New Roman" w:cs="Times New Roman"/>
          <w:sz w:val="28"/>
          <w:szCs w:val="28"/>
        </w:rPr>
        <w:t xml:space="preserve"> ipk-dszu.kiev.ua/ET_69.doc.</w:t>
      </w:r>
    </w:p>
    <w:p w:rsidR="00C50F5C" w:rsidRPr="00C50F5C" w:rsidRDefault="00612B4A" w:rsidP="00C50F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F5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50F5C" w:rsidRPr="00C50F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0F5C" w:rsidRPr="00C50F5C">
        <w:rPr>
          <w:rFonts w:ascii="Times New Roman" w:hAnsi="Times New Roman" w:cs="Times New Roman"/>
          <w:color w:val="000000"/>
          <w:sz w:val="28"/>
          <w:szCs w:val="28"/>
        </w:rPr>
        <w:t xml:space="preserve"> Чемерис А. Т. Організація діяльності служби зайнятості: Конспект лекцій. - К.: МАУП, 2003. - 120 с.</w:t>
      </w:r>
    </w:p>
    <w:p w:rsidR="005B7148" w:rsidRPr="00D5058B" w:rsidRDefault="005B7148" w:rsidP="00D5058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2CF8" w:rsidRPr="005B7148" w:rsidRDefault="00F82CF8" w:rsidP="005B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C6E2D" w:rsidRPr="00C50F5C" w:rsidRDefault="001101E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7" w:history="1">
        <w:r w:rsidR="005B7148"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  <w:r w:rsidR="00D50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8C6E2D" w:rsidRPr="00C50F5C" w:rsidSect="0002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16DE6"/>
    <w:rsid w:val="00021079"/>
    <w:rsid w:val="00022AD8"/>
    <w:rsid w:val="00023AB8"/>
    <w:rsid w:val="000E0EAA"/>
    <w:rsid w:val="001101E0"/>
    <w:rsid w:val="00111406"/>
    <w:rsid w:val="00114E9C"/>
    <w:rsid w:val="00157B9D"/>
    <w:rsid w:val="00222DA4"/>
    <w:rsid w:val="0022718B"/>
    <w:rsid w:val="00233BBF"/>
    <w:rsid w:val="0025247D"/>
    <w:rsid w:val="00285921"/>
    <w:rsid w:val="002B54E4"/>
    <w:rsid w:val="002C0779"/>
    <w:rsid w:val="00303AF6"/>
    <w:rsid w:val="00307BDE"/>
    <w:rsid w:val="00330349"/>
    <w:rsid w:val="00355901"/>
    <w:rsid w:val="00364813"/>
    <w:rsid w:val="003A7017"/>
    <w:rsid w:val="003B468A"/>
    <w:rsid w:val="003D678F"/>
    <w:rsid w:val="003E64A2"/>
    <w:rsid w:val="004202FA"/>
    <w:rsid w:val="00434EED"/>
    <w:rsid w:val="004630F7"/>
    <w:rsid w:val="00494DB5"/>
    <w:rsid w:val="004E21E8"/>
    <w:rsid w:val="00523F49"/>
    <w:rsid w:val="00553583"/>
    <w:rsid w:val="005B7148"/>
    <w:rsid w:val="005C1BF7"/>
    <w:rsid w:val="005C7A69"/>
    <w:rsid w:val="00612B4A"/>
    <w:rsid w:val="006267C4"/>
    <w:rsid w:val="006330D3"/>
    <w:rsid w:val="00642E7D"/>
    <w:rsid w:val="00683321"/>
    <w:rsid w:val="006C08AA"/>
    <w:rsid w:val="00734729"/>
    <w:rsid w:val="0075036D"/>
    <w:rsid w:val="007621B8"/>
    <w:rsid w:val="0077200C"/>
    <w:rsid w:val="007A69F0"/>
    <w:rsid w:val="007B4B53"/>
    <w:rsid w:val="007F3134"/>
    <w:rsid w:val="007F5FA6"/>
    <w:rsid w:val="0083086A"/>
    <w:rsid w:val="008401BE"/>
    <w:rsid w:val="00887A78"/>
    <w:rsid w:val="008C6D37"/>
    <w:rsid w:val="008C6E2D"/>
    <w:rsid w:val="00952755"/>
    <w:rsid w:val="00975929"/>
    <w:rsid w:val="00991E66"/>
    <w:rsid w:val="009940A2"/>
    <w:rsid w:val="009C69BA"/>
    <w:rsid w:val="009E28B6"/>
    <w:rsid w:val="00A35D46"/>
    <w:rsid w:val="00A41272"/>
    <w:rsid w:val="00A46407"/>
    <w:rsid w:val="00A95EF2"/>
    <w:rsid w:val="00AA5F10"/>
    <w:rsid w:val="00AF41FC"/>
    <w:rsid w:val="00AF5DF1"/>
    <w:rsid w:val="00B03458"/>
    <w:rsid w:val="00B16AC3"/>
    <w:rsid w:val="00B227B0"/>
    <w:rsid w:val="00B34D18"/>
    <w:rsid w:val="00B3681E"/>
    <w:rsid w:val="00B41E81"/>
    <w:rsid w:val="00B45623"/>
    <w:rsid w:val="00B46D5E"/>
    <w:rsid w:val="00B6780C"/>
    <w:rsid w:val="00B820EA"/>
    <w:rsid w:val="00B92B78"/>
    <w:rsid w:val="00BA1E4E"/>
    <w:rsid w:val="00BD6EDA"/>
    <w:rsid w:val="00C0490B"/>
    <w:rsid w:val="00C50F5C"/>
    <w:rsid w:val="00C93182"/>
    <w:rsid w:val="00CC1223"/>
    <w:rsid w:val="00CC2FDB"/>
    <w:rsid w:val="00D06D14"/>
    <w:rsid w:val="00D15EBD"/>
    <w:rsid w:val="00D430D7"/>
    <w:rsid w:val="00D5058B"/>
    <w:rsid w:val="00D90F53"/>
    <w:rsid w:val="00DA60A3"/>
    <w:rsid w:val="00DB0613"/>
    <w:rsid w:val="00DD7C7B"/>
    <w:rsid w:val="00E10D63"/>
    <w:rsid w:val="00E65F23"/>
    <w:rsid w:val="00F0432D"/>
    <w:rsid w:val="00F22D57"/>
    <w:rsid w:val="00F22F1C"/>
    <w:rsid w:val="00F3694F"/>
    <w:rsid w:val="00F378D5"/>
    <w:rsid w:val="00F53CD0"/>
    <w:rsid w:val="00F61FDA"/>
    <w:rsid w:val="00F66982"/>
    <w:rsid w:val="00F82CF8"/>
    <w:rsid w:val="00F9043B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8"/>
  </w:style>
  <w:style w:type="paragraph" w:styleId="1">
    <w:name w:val="heading 1"/>
    <w:basedOn w:val="a"/>
    <w:link w:val="10"/>
    <w:uiPriority w:val="9"/>
    <w:qFormat/>
    <w:rsid w:val="00C50F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B46D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13">
    <w:name w:val="Pa13"/>
    <w:basedOn w:val="Default"/>
    <w:next w:val="Default"/>
    <w:uiPriority w:val="99"/>
    <w:rsid w:val="00F3694F"/>
    <w:pPr>
      <w:spacing w:line="221" w:lineRule="atLeast"/>
    </w:pPr>
    <w:rPr>
      <w:color w:val="auto"/>
    </w:rPr>
  </w:style>
  <w:style w:type="character" w:customStyle="1" w:styleId="10">
    <w:name w:val="Заголовок 1 Знак"/>
    <w:basedOn w:val="a0"/>
    <w:link w:val="1"/>
    <w:uiPriority w:val="9"/>
    <w:rsid w:val="00C50F5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0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E07B9-92BD-4700-A65E-086BE200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226</Words>
  <Characters>1666</Characters>
  <Application>Microsoft Office Word</Application>
  <DocSecurity>0</DocSecurity>
  <Lines>37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9</cp:revision>
  <dcterms:created xsi:type="dcterms:W3CDTF">2019-02-11T09:12:00Z</dcterms:created>
  <dcterms:modified xsi:type="dcterms:W3CDTF">2019-03-11T18:03:00Z</dcterms:modified>
</cp:coreProperties>
</file>