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5E" w:rsidRPr="00A9656C" w:rsidRDefault="00BB535E" w:rsidP="00BB53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BB535E" w:rsidRDefault="00BB535E" w:rsidP="00BB53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BB535E" w:rsidRDefault="00BB535E" w:rsidP="00BB53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35E" w:rsidRDefault="00BB535E" w:rsidP="00BB535E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BB535E" w:rsidRDefault="00BB535E" w:rsidP="00BB53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Основи медичних знань</w:t>
      </w:r>
    </w:p>
    <w:p w:rsidR="00BB535E" w:rsidRDefault="00BB535E" w:rsidP="00BB53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BB535E" w:rsidRDefault="00BB535E" w:rsidP="00BB53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Богданович</w:t>
      </w:r>
    </w:p>
    <w:p w:rsidR="00BB535E" w:rsidRPr="00BB535E" w:rsidRDefault="00BB535E" w:rsidP="00BB535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B535E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02806">
          <w:rPr>
            <w:rStyle w:val="a3"/>
            <w:sz w:val="28"/>
            <w:szCs w:val="28"/>
            <w:lang w:val="en-US"/>
          </w:rPr>
          <w:t>k</w:t>
        </w:r>
        <w:r w:rsidRPr="00002806">
          <w:rPr>
            <w:rStyle w:val="a3"/>
            <w:sz w:val="28"/>
            <w:szCs w:val="28"/>
          </w:rPr>
          <w:t>fa@</w:t>
        </w:r>
        <w:r w:rsidRPr="00002806">
          <w:rPr>
            <w:rStyle w:val="a3"/>
            <w:sz w:val="28"/>
            <w:szCs w:val="28"/>
            <w:lang w:val="en-US"/>
          </w:rPr>
          <w:t>pu</w:t>
        </w:r>
        <w:r w:rsidRPr="00BB535E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if</w:t>
        </w:r>
        <w:r w:rsidRPr="00BB535E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ua</w:t>
        </w:r>
      </w:hyperlink>
    </w:p>
    <w:p w:rsidR="00BB535E" w:rsidRDefault="00BB535E" w:rsidP="00BB53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BB535E" w:rsidRDefault="00BB535E" w:rsidP="00BB53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Методичні рекомендації:</w:t>
      </w:r>
    </w:p>
    <w:p w:rsidR="00BB535E" w:rsidRDefault="00BB535E" w:rsidP="00BB53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1.Грицуляк Б.В. Основи медичних знань. Курс лекцій / Б.В.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sz w:val="28"/>
          <w:szCs w:val="28"/>
        </w:rPr>
        <w:t>, А.М. Спаська // Івано-Франківськ – 2012. – 35 с.</w:t>
      </w: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BB535E"/>
    <w:rsid w:val="001504C6"/>
    <w:rsid w:val="00493030"/>
    <w:rsid w:val="005D58AF"/>
    <w:rsid w:val="00915972"/>
    <w:rsid w:val="00BB535E"/>
    <w:rsid w:val="00D106A4"/>
    <w:rsid w:val="00D8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53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fa@pu.if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300</Characters>
  <Application>Microsoft Office Word</Application>
  <DocSecurity>0</DocSecurity>
  <Lines>2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1</cp:revision>
  <dcterms:created xsi:type="dcterms:W3CDTF">2017-11-23T18:36:00Z</dcterms:created>
  <dcterms:modified xsi:type="dcterms:W3CDTF">2017-11-23T18:36:00Z</dcterms:modified>
</cp:coreProperties>
</file>